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0E" w:rsidRDefault="0032530E" w:rsidP="0032530E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关于2018年暑假</w:t>
      </w:r>
    </w:p>
    <w:p w:rsidR="0032530E" w:rsidRPr="005930F3" w:rsidRDefault="0032530E" w:rsidP="0032530E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九龙湖校区接驳班车运行时刻安排的通知</w:t>
      </w:r>
    </w:p>
    <w:bookmarkEnd w:id="0"/>
    <w:p w:rsidR="0032530E" w:rsidRPr="005930F3" w:rsidRDefault="0032530E" w:rsidP="0032530E">
      <w:pPr>
        <w:widowControl/>
        <w:spacing w:before="100" w:beforeAutospacing="1" w:line="270" w:lineRule="atLeast"/>
        <w:rPr>
          <w:rFonts w:ascii="宋体" w:hAnsi="宋体" w:cs="宋体"/>
          <w:bCs/>
          <w:kern w:val="0"/>
          <w:sz w:val="28"/>
          <w:szCs w:val="28"/>
        </w:rPr>
      </w:pPr>
      <w:r w:rsidRPr="005930F3">
        <w:rPr>
          <w:rFonts w:ascii="宋体" w:hAnsi="宋体" w:cs="宋体" w:hint="eastAsia"/>
          <w:bCs/>
          <w:kern w:val="0"/>
          <w:sz w:val="28"/>
          <w:szCs w:val="28"/>
        </w:rPr>
        <w:t>全校各单位：</w:t>
      </w:r>
    </w:p>
    <w:p w:rsidR="0032530E" w:rsidRDefault="0032530E" w:rsidP="0032530E">
      <w:pPr>
        <w:widowControl/>
        <w:spacing w:before="100" w:beforeAutospacing="1" w:after="100" w:afterAutospacing="1" w:line="360" w:lineRule="auto"/>
        <w:ind w:firstLineChars="196" w:firstLine="549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根据校发【2018】</w:t>
      </w:r>
      <w:r>
        <w:rPr>
          <w:rFonts w:ascii="宋体" w:hAnsi="宋体" w:cs="宋体" w:hint="eastAsia"/>
          <w:bCs/>
          <w:kern w:val="0"/>
          <w:sz w:val="28"/>
          <w:szCs w:val="28"/>
        </w:rPr>
        <w:t>137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号文规定：教职工从</w:t>
      </w:r>
      <w:r w:rsidRPr="00556281">
        <w:rPr>
          <w:rFonts w:ascii="宋体" w:hAnsi="宋体" w:cs="宋体" w:hint="eastAsia"/>
          <w:bCs/>
          <w:kern w:val="0"/>
          <w:sz w:val="28"/>
          <w:szCs w:val="28"/>
        </w:rPr>
        <w:t>7月2日至8月16日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安排轮休，九龙湖校区接驳循环车自</w:t>
      </w:r>
      <w:r w:rsidRPr="00556281">
        <w:rPr>
          <w:rFonts w:ascii="宋体" w:hAnsi="宋体" w:cs="宋体" w:hint="eastAsia"/>
          <w:bCs/>
          <w:kern w:val="0"/>
          <w:sz w:val="28"/>
          <w:szCs w:val="28"/>
        </w:rPr>
        <w:t>7月2日至8月16日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止，执行节假日运行时刻表， 2018年</w:t>
      </w:r>
      <w:r>
        <w:rPr>
          <w:rFonts w:ascii="宋体" w:hAnsi="宋体" w:cs="宋体" w:hint="eastAsia"/>
          <w:bCs/>
          <w:kern w:val="0"/>
          <w:sz w:val="28"/>
          <w:szCs w:val="28"/>
        </w:rPr>
        <w:t>8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kern w:val="0"/>
          <w:sz w:val="28"/>
          <w:szCs w:val="28"/>
        </w:rPr>
        <w:t>17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日起恢复正常运行，请广大师生根据时刻表安排好假期期间的乘车时间。</w:t>
      </w:r>
    </w:p>
    <w:p w:rsidR="0032530E" w:rsidRPr="005930F3" w:rsidRDefault="0032530E" w:rsidP="0032530E">
      <w:pPr>
        <w:widowControl/>
        <w:spacing w:before="100" w:beforeAutospacing="1" w:after="100" w:afterAutospacing="1" w:line="360" w:lineRule="auto"/>
        <w:ind w:firstLineChars="196" w:firstLine="549"/>
        <w:rPr>
          <w:rFonts w:ascii="宋体" w:hAnsi="宋体" w:cs="宋体"/>
          <w:bCs/>
          <w:kern w:val="0"/>
          <w:sz w:val="28"/>
          <w:szCs w:val="28"/>
        </w:rPr>
      </w:pP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汽车运输服务中心认真做好各项准备工作，切实加强</w:t>
      </w:r>
      <w:r>
        <w:rPr>
          <w:rFonts w:ascii="宋体" w:hAnsi="宋体" w:cs="宋体" w:hint="eastAsia"/>
          <w:bCs/>
          <w:kern w:val="0"/>
          <w:sz w:val="28"/>
          <w:szCs w:val="28"/>
        </w:rPr>
        <w:t>夏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季车辆运行安全工作，确保广大师生假期出行安全。</w:t>
      </w:r>
      <w:r w:rsidRPr="005930F3">
        <w:rPr>
          <w:rFonts w:ascii="宋体" w:hAnsi="宋体" w:cs="宋体"/>
          <w:bCs/>
          <w:kern w:val="0"/>
          <w:sz w:val="28"/>
          <w:szCs w:val="28"/>
        </w:rPr>
        <w:tab/>
      </w:r>
    </w:p>
    <w:p w:rsidR="0032530E" w:rsidRPr="00773C0F" w:rsidRDefault="0032530E" w:rsidP="0032530E">
      <w:pPr>
        <w:widowControl/>
        <w:spacing w:before="100" w:beforeAutospacing="1" w:line="360" w:lineRule="auto"/>
        <w:rPr>
          <w:rFonts w:ascii="宋体" w:hAnsi="宋体" w:cs="宋体"/>
          <w:bCs/>
          <w:kern w:val="0"/>
          <w:sz w:val="24"/>
        </w:rPr>
      </w:pPr>
    </w:p>
    <w:p w:rsidR="0032530E" w:rsidRPr="005930F3" w:rsidRDefault="0032530E" w:rsidP="0032530E">
      <w:pPr>
        <w:widowControl/>
        <w:spacing w:before="100" w:beforeAutospacing="1"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</w:t>
      </w:r>
    </w:p>
    <w:p w:rsidR="0032530E" w:rsidRDefault="0032530E" w:rsidP="0032530E">
      <w:pPr>
        <w:widowControl/>
        <w:adjustRightInd w:val="0"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  <w:szCs w:val="21"/>
        </w:rPr>
      </w:pPr>
      <w:r w:rsidRPr="00BC07D6">
        <w:rPr>
          <w:rFonts w:ascii="宋体" w:hAnsi="宋体" w:cs="宋体" w:hint="eastAsia"/>
          <w:kern w:val="0"/>
          <w:sz w:val="24"/>
          <w:szCs w:val="21"/>
        </w:rPr>
        <w:t xml:space="preserve">联系人 ：毛春华 13851679773 </w:t>
      </w: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                                              </w:t>
      </w: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</w:t>
      </w: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32530E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32530E" w:rsidRPr="00BC07D6" w:rsidRDefault="0032530E" w:rsidP="0032530E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    </w:t>
      </w:r>
      <w:r>
        <w:rPr>
          <w:rFonts w:ascii="宋体" w:hAnsi="宋体" w:cs="宋体" w:hint="eastAsia"/>
          <w:kern w:val="0"/>
          <w:sz w:val="24"/>
          <w:szCs w:val="21"/>
        </w:rPr>
        <w:t xml:space="preserve">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>
        <w:rPr>
          <w:rFonts w:ascii="宋体" w:hAnsi="宋体" w:cs="宋体" w:hint="eastAsia"/>
          <w:kern w:val="0"/>
          <w:sz w:val="24"/>
          <w:szCs w:val="21"/>
        </w:rPr>
        <w:t>总务处</w:t>
      </w:r>
    </w:p>
    <w:p w:rsidR="0032530E" w:rsidRDefault="0032530E" w:rsidP="0032530E">
      <w:pPr>
        <w:widowControl/>
        <w:adjustRightInd w:val="0"/>
        <w:snapToGrid w:val="0"/>
        <w:ind w:firstLineChars="2350" w:firstLine="5640"/>
        <w:rPr>
          <w:rFonts w:ascii="宋体" w:hAnsi="宋体" w:cs="宋体"/>
          <w:kern w:val="0"/>
          <w:sz w:val="24"/>
          <w:szCs w:val="21"/>
        </w:rPr>
      </w:pPr>
    </w:p>
    <w:p w:rsidR="0032530E" w:rsidRPr="0038737F" w:rsidRDefault="0032530E" w:rsidP="0032530E">
      <w:pPr>
        <w:widowControl/>
        <w:adjustRightInd w:val="0"/>
        <w:snapToGrid w:val="0"/>
        <w:ind w:firstLineChars="2350" w:firstLine="56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2018年6月25日</w:t>
      </w:r>
    </w:p>
    <w:p w:rsidR="0032530E" w:rsidRPr="00072FA7" w:rsidRDefault="0032530E" w:rsidP="0032530E">
      <w:pPr>
        <w:jc w:val="center"/>
        <w:rPr>
          <w:rFonts w:ascii="仿宋_GB2312" w:eastAsia="仿宋_GB2312"/>
          <w:sz w:val="28"/>
          <w:szCs w:val="28"/>
        </w:rPr>
      </w:pPr>
    </w:p>
    <w:p w:rsidR="00E02CFC" w:rsidRPr="0032530E" w:rsidRDefault="00E02CFC"/>
    <w:sectPr w:rsidR="00E02CFC" w:rsidRPr="00325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0E"/>
    <w:rsid w:val="00097255"/>
    <w:rsid w:val="000A5ABE"/>
    <w:rsid w:val="00101FC1"/>
    <w:rsid w:val="00151B3C"/>
    <w:rsid w:val="00151C0C"/>
    <w:rsid w:val="001A7E29"/>
    <w:rsid w:val="001E7B96"/>
    <w:rsid w:val="001F1D71"/>
    <w:rsid w:val="00202FAB"/>
    <w:rsid w:val="00207A2D"/>
    <w:rsid w:val="002C355A"/>
    <w:rsid w:val="0032530E"/>
    <w:rsid w:val="00381ACD"/>
    <w:rsid w:val="0044007D"/>
    <w:rsid w:val="004454F0"/>
    <w:rsid w:val="004C67EB"/>
    <w:rsid w:val="00570371"/>
    <w:rsid w:val="005A74D0"/>
    <w:rsid w:val="005A794C"/>
    <w:rsid w:val="005C6B0B"/>
    <w:rsid w:val="005F1ECE"/>
    <w:rsid w:val="006009EF"/>
    <w:rsid w:val="006B7DB5"/>
    <w:rsid w:val="006F272D"/>
    <w:rsid w:val="00714156"/>
    <w:rsid w:val="00721BA4"/>
    <w:rsid w:val="00732063"/>
    <w:rsid w:val="007703A2"/>
    <w:rsid w:val="00775150"/>
    <w:rsid w:val="007A1921"/>
    <w:rsid w:val="007E3B14"/>
    <w:rsid w:val="00821532"/>
    <w:rsid w:val="00843B6C"/>
    <w:rsid w:val="00874E41"/>
    <w:rsid w:val="0088264D"/>
    <w:rsid w:val="008A13BA"/>
    <w:rsid w:val="008A66A9"/>
    <w:rsid w:val="009151DE"/>
    <w:rsid w:val="0095620C"/>
    <w:rsid w:val="00965728"/>
    <w:rsid w:val="00AE782B"/>
    <w:rsid w:val="00B864A4"/>
    <w:rsid w:val="00BB14A4"/>
    <w:rsid w:val="00BD5D82"/>
    <w:rsid w:val="00BE4C61"/>
    <w:rsid w:val="00D75CE5"/>
    <w:rsid w:val="00DA5216"/>
    <w:rsid w:val="00E02CFC"/>
    <w:rsid w:val="00E14C63"/>
    <w:rsid w:val="00EB5989"/>
    <w:rsid w:val="00F11CA7"/>
    <w:rsid w:val="00F40C73"/>
    <w:rsid w:val="00F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D7D17-1191-45D5-B9BC-F1F1E1C8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1</cp:revision>
  <dcterms:created xsi:type="dcterms:W3CDTF">2018-06-26T04:59:00Z</dcterms:created>
  <dcterms:modified xsi:type="dcterms:W3CDTF">2018-06-26T05:00:00Z</dcterms:modified>
</cp:coreProperties>
</file>