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378" w:rsidRDefault="00843378" w:rsidP="00843378">
      <w:pPr>
        <w:rPr>
          <w:rFonts w:ascii="仿宋" w:eastAsia="仿宋" w:hAnsi="仿宋" w:hint="eastAsia"/>
          <w:bCs/>
          <w:szCs w:val="21"/>
        </w:rPr>
      </w:pPr>
      <w:r>
        <w:rPr>
          <w:rFonts w:ascii="仿宋" w:eastAsia="仿宋" w:hAnsi="仿宋" w:hint="eastAsia"/>
          <w:bCs/>
          <w:szCs w:val="21"/>
        </w:rPr>
        <w:t>附件3：</w:t>
      </w:r>
    </w:p>
    <w:p w:rsidR="00843378" w:rsidRDefault="00843378" w:rsidP="00843378">
      <w:pPr>
        <w:spacing w:line="500" w:lineRule="exact"/>
        <w:jc w:val="center"/>
        <w:rPr>
          <w:rFonts w:ascii="仿宋" w:eastAsia="仿宋" w:hAnsi="仿宋" w:hint="eastAsia"/>
          <w:b/>
          <w:bCs/>
          <w:sz w:val="44"/>
          <w:szCs w:val="44"/>
        </w:rPr>
      </w:pPr>
      <w:r>
        <w:rPr>
          <w:rFonts w:ascii="仿宋" w:eastAsia="仿宋" w:hAnsi="仿宋" w:hint="eastAsia"/>
          <w:b/>
          <w:bCs/>
          <w:sz w:val="44"/>
          <w:szCs w:val="44"/>
        </w:rPr>
        <w:t>东 南 大 学</w:t>
      </w:r>
    </w:p>
    <w:p w:rsidR="00843378" w:rsidRDefault="00843378" w:rsidP="00843378">
      <w:pPr>
        <w:spacing w:line="500" w:lineRule="exact"/>
        <w:jc w:val="center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《国家大学生创新创业训练计划项目》</w:t>
      </w:r>
    </w:p>
    <w:p w:rsidR="00843378" w:rsidRDefault="00843378" w:rsidP="00843378">
      <w:pPr>
        <w:spacing w:line="500" w:lineRule="exact"/>
        <w:jc w:val="center"/>
        <w:rPr>
          <w:rFonts w:ascii="仿宋" w:eastAsia="仿宋" w:hAnsi="仿宋" w:hint="eastAsia"/>
          <w:b/>
          <w:bCs/>
          <w:sz w:val="36"/>
          <w:szCs w:val="36"/>
        </w:rPr>
      </w:pPr>
      <w:r>
        <w:rPr>
          <w:rFonts w:ascii="仿宋" w:eastAsia="仿宋" w:hAnsi="仿宋" w:hint="eastAsia"/>
          <w:b/>
          <w:sz w:val="28"/>
          <w:szCs w:val="28"/>
        </w:rPr>
        <w:t>《江苏省大学生创新创业训练计划项目》</w:t>
      </w:r>
    </w:p>
    <w:p w:rsidR="00843378" w:rsidRDefault="00843378" w:rsidP="00843378">
      <w:pPr>
        <w:spacing w:line="500" w:lineRule="exact"/>
        <w:jc w:val="center"/>
        <w:rPr>
          <w:rFonts w:ascii="仿宋" w:eastAsia="仿宋" w:hAnsi="仿宋" w:hint="eastAsia"/>
          <w:b/>
          <w:sz w:val="28"/>
          <w:szCs w:val="28"/>
        </w:rPr>
      </w:pPr>
      <w:bookmarkStart w:id="0" w:name="_GoBack"/>
      <w:r>
        <w:rPr>
          <w:rFonts w:ascii="仿宋" w:eastAsia="仿宋" w:hAnsi="仿宋" w:hint="eastAsia"/>
          <w:b/>
          <w:sz w:val="28"/>
          <w:szCs w:val="28"/>
        </w:rPr>
        <w:t>购置设备、图书资料院系回收清单确认表</w:t>
      </w:r>
      <w:bookmarkEnd w:id="0"/>
    </w:p>
    <w:p w:rsidR="00843378" w:rsidRDefault="00843378" w:rsidP="00843378">
      <w:pPr>
        <w:spacing w:line="320" w:lineRule="exact"/>
        <w:jc w:val="center"/>
        <w:rPr>
          <w:rFonts w:ascii="仿宋" w:eastAsia="仿宋" w:hAnsi="仿宋" w:hint="eastAsia"/>
          <w:bCs/>
          <w:sz w:val="28"/>
          <w:szCs w:val="28"/>
        </w:rPr>
      </w:pPr>
    </w:p>
    <w:p w:rsidR="00843378" w:rsidRDefault="00843378" w:rsidP="00843378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院系名称：                          项目编号：</w:t>
      </w:r>
    </w:p>
    <w:p w:rsidR="00843378" w:rsidRDefault="00843378" w:rsidP="00843378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项目名称：                         </w:t>
      </w:r>
    </w:p>
    <w:p w:rsidR="00843378" w:rsidRDefault="00843378" w:rsidP="00843378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项目学生负责人：                    指导教师：          经费额度：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4"/>
        <w:gridCol w:w="3135"/>
        <w:gridCol w:w="1023"/>
        <w:gridCol w:w="1700"/>
      </w:tblGrid>
      <w:tr w:rsidR="00843378" w:rsidTr="00DF4875">
        <w:tc>
          <w:tcPr>
            <w:tcW w:w="2664" w:type="dxa"/>
          </w:tcPr>
          <w:p w:rsidR="00843378" w:rsidRDefault="00843378" w:rsidP="00DF487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名称</w:t>
            </w:r>
          </w:p>
        </w:tc>
        <w:tc>
          <w:tcPr>
            <w:tcW w:w="3135" w:type="dxa"/>
          </w:tcPr>
          <w:p w:rsidR="00843378" w:rsidRDefault="00843378" w:rsidP="00DF487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用         途</w:t>
            </w:r>
          </w:p>
        </w:tc>
        <w:tc>
          <w:tcPr>
            <w:tcW w:w="1023" w:type="dxa"/>
          </w:tcPr>
          <w:p w:rsidR="00843378" w:rsidRDefault="00843378" w:rsidP="00DF487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经费</w:t>
            </w:r>
          </w:p>
        </w:tc>
        <w:tc>
          <w:tcPr>
            <w:tcW w:w="1700" w:type="dxa"/>
          </w:tcPr>
          <w:p w:rsidR="00843378" w:rsidRDefault="00843378" w:rsidP="00DF487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购买人签字</w:t>
            </w:r>
          </w:p>
        </w:tc>
      </w:tr>
      <w:tr w:rsidR="00843378" w:rsidTr="00DF4875">
        <w:tc>
          <w:tcPr>
            <w:tcW w:w="2664" w:type="dxa"/>
          </w:tcPr>
          <w:p w:rsidR="00843378" w:rsidRDefault="00843378" w:rsidP="00DF487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135" w:type="dxa"/>
          </w:tcPr>
          <w:p w:rsidR="00843378" w:rsidRDefault="00843378" w:rsidP="00DF487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023" w:type="dxa"/>
          </w:tcPr>
          <w:p w:rsidR="00843378" w:rsidRDefault="00843378" w:rsidP="00DF487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00" w:type="dxa"/>
          </w:tcPr>
          <w:p w:rsidR="00843378" w:rsidRDefault="00843378" w:rsidP="00DF487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</w:tr>
      <w:tr w:rsidR="00843378" w:rsidTr="00DF4875">
        <w:tc>
          <w:tcPr>
            <w:tcW w:w="2664" w:type="dxa"/>
          </w:tcPr>
          <w:p w:rsidR="00843378" w:rsidRDefault="00843378" w:rsidP="00DF487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135" w:type="dxa"/>
          </w:tcPr>
          <w:p w:rsidR="00843378" w:rsidRDefault="00843378" w:rsidP="00DF487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023" w:type="dxa"/>
          </w:tcPr>
          <w:p w:rsidR="00843378" w:rsidRDefault="00843378" w:rsidP="00DF487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00" w:type="dxa"/>
          </w:tcPr>
          <w:p w:rsidR="00843378" w:rsidRDefault="00843378" w:rsidP="00DF487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</w:tr>
      <w:tr w:rsidR="00843378" w:rsidTr="00DF4875">
        <w:tc>
          <w:tcPr>
            <w:tcW w:w="2664" w:type="dxa"/>
          </w:tcPr>
          <w:p w:rsidR="00843378" w:rsidRDefault="00843378" w:rsidP="00DF487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135" w:type="dxa"/>
          </w:tcPr>
          <w:p w:rsidR="00843378" w:rsidRDefault="00843378" w:rsidP="00DF487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023" w:type="dxa"/>
          </w:tcPr>
          <w:p w:rsidR="00843378" w:rsidRDefault="00843378" w:rsidP="00DF487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00" w:type="dxa"/>
          </w:tcPr>
          <w:p w:rsidR="00843378" w:rsidRDefault="00843378" w:rsidP="00DF487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</w:tr>
      <w:tr w:rsidR="00843378" w:rsidTr="00DF4875">
        <w:tc>
          <w:tcPr>
            <w:tcW w:w="2664" w:type="dxa"/>
          </w:tcPr>
          <w:p w:rsidR="00843378" w:rsidRDefault="00843378" w:rsidP="00DF487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135" w:type="dxa"/>
          </w:tcPr>
          <w:p w:rsidR="00843378" w:rsidRDefault="00843378" w:rsidP="00DF487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023" w:type="dxa"/>
          </w:tcPr>
          <w:p w:rsidR="00843378" w:rsidRDefault="00843378" w:rsidP="00DF487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00" w:type="dxa"/>
          </w:tcPr>
          <w:p w:rsidR="00843378" w:rsidRDefault="00843378" w:rsidP="00DF487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</w:tr>
      <w:tr w:rsidR="00843378" w:rsidTr="00DF4875">
        <w:tc>
          <w:tcPr>
            <w:tcW w:w="2664" w:type="dxa"/>
          </w:tcPr>
          <w:p w:rsidR="00843378" w:rsidRDefault="00843378" w:rsidP="00DF487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135" w:type="dxa"/>
          </w:tcPr>
          <w:p w:rsidR="00843378" w:rsidRDefault="00843378" w:rsidP="00DF487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023" w:type="dxa"/>
          </w:tcPr>
          <w:p w:rsidR="00843378" w:rsidRDefault="00843378" w:rsidP="00DF487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00" w:type="dxa"/>
          </w:tcPr>
          <w:p w:rsidR="00843378" w:rsidRDefault="00843378" w:rsidP="00DF487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</w:tr>
      <w:tr w:rsidR="00843378" w:rsidTr="00DF4875">
        <w:tc>
          <w:tcPr>
            <w:tcW w:w="2664" w:type="dxa"/>
          </w:tcPr>
          <w:p w:rsidR="00843378" w:rsidRDefault="00843378" w:rsidP="00DF487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135" w:type="dxa"/>
          </w:tcPr>
          <w:p w:rsidR="00843378" w:rsidRDefault="00843378" w:rsidP="00DF487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023" w:type="dxa"/>
          </w:tcPr>
          <w:p w:rsidR="00843378" w:rsidRDefault="00843378" w:rsidP="00DF487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00" w:type="dxa"/>
          </w:tcPr>
          <w:p w:rsidR="00843378" w:rsidRDefault="00843378" w:rsidP="00DF487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</w:tr>
      <w:tr w:rsidR="00843378" w:rsidTr="00DF4875">
        <w:tc>
          <w:tcPr>
            <w:tcW w:w="2664" w:type="dxa"/>
          </w:tcPr>
          <w:p w:rsidR="00843378" w:rsidRDefault="00843378" w:rsidP="00DF487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135" w:type="dxa"/>
          </w:tcPr>
          <w:p w:rsidR="00843378" w:rsidRDefault="00843378" w:rsidP="00DF487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023" w:type="dxa"/>
          </w:tcPr>
          <w:p w:rsidR="00843378" w:rsidRDefault="00843378" w:rsidP="00DF487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00" w:type="dxa"/>
          </w:tcPr>
          <w:p w:rsidR="00843378" w:rsidRDefault="00843378" w:rsidP="00DF487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</w:tr>
      <w:tr w:rsidR="00843378" w:rsidTr="00DF4875">
        <w:tc>
          <w:tcPr>
            <w:tcW w:w="2664" w:type="dxa"/>
          </w:tcPr>
          <w:p w:rsidR="00843378" w:rsidRDefault="00843378" w:rsidP="00DF487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135" w:type="dxa"/>
          </w:tcPr>
          <w:p w:rsidR="00843378" w:rsidRDefault="00843378" w:rsidP="00DF487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023" w:type="dxa"/>
          </w:tcPr>
          <w:p w:rsidR="00843378" w:rsidRDefault="00843378" w:rsidP="00DF487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00" w:type="dxa"/>
          </w:tcPr>
          <w:p w:rsidR="00843378" w:rsidRDefault="00843378" w:rsidP="00DF487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</w:tr>
      <w:tr w:rsidR="00843378" w:rsidTr="00DF4875">
        <w:tc>
          <w:tcPr>
            <w:tcW w:w="2664" w:type="dxa"/>
          </w:tcPr>
          <w:p w:rsidR="00843378" w:rsidRDefault="00843378" w:rsidP="00DF487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135" w:type="dxa"/>
          </w:tcPr>
          <w:p w:rsidR="00843378" w:rsidRDefault="00843378" w:rsidP="00DF487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023" w:type="dxa"/>
          </w:tcPr>
          <w:p w:rsidR="00843378" w:rsidRDefault="00843378" w:rsidP="00DF487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00" w:type="dxa"/>
          </w:tcPr>
          <w:p w:rsidR="00843378" w:rsidRDefault="00843378" w:rsidP="00DF487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</w:tr>
      <w:tr w:rsidR="00843378" w:rsidTr="00DF4875">
        <w:tc>
          <w:tcPr>
            <w:tcW w:w="2664" w:type="dxa"/>
          </w:tcPr>
          <w:p w:rsidR="00843378" w:rsidRDefault="00843378" w:rsidP="00DF487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135" w:type="dxa"/>
          </w:tcPr>
          <w:p w:rsidR="00843378" w:rsidRDefault="00843378" w:rsidP="00DF487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023" w:type="dxa"/>
          </w:tcPr>
          <w:p w:rsidR="00843378" w:rsidRDefault="00843378" w:rsidP="00DF487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00" w:type="dxa"/>
          </w:tcPr>
          <w:p w:rsidR="00843378" w:rsidRDefault="00843378" w:rsidP="00DF487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</w:tr>
      <w:tr w:rsidR="00843378" w:rsidTr="00DF4875">
        <w:tc>
          <w:tcPr>
            <w:tcW w:w="2664" w:type="dxa"/>
          </w:tcPr>
          <w:p w:rsidR="00843378" w:rsidRDefault="00843378" w:rsidP="00DF487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135" w:type="dxa"/>
          </w:tcPr>
          <w:p w:rsidR="00843378" w:rsidRDefault="00843378" w:rsidP="00DF487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023" w:type="dxa"/>
          </w:tcPr>
          <w:p w:rsidR="00843378" w:rsidRDefault="00843378" w:rsidP="00DF487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00" w:type="dxa"/>
          </w:tcPr>
          <w:p w:rsidR="00843378" w:rsidRDefault="00843378" w:rsidP="00DF487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</w:tr>
      <w:tr w:rsidR="00843378" w:rsidTr="00DF4875">
        <w:tc>
          <w:tcPr>
            <w:tcW w:w="2664" w:type="dxa"/>
          </w:tcPr>
          <w:p w:rsidR="00843378" w:rsidRDefault="00843378" w:rsidP="00DF487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135" w:type="dxa"/>
          </w:tcPr>
          <w:p w:rsidR="00843378" w:rsidRDefault="00843378" w:rsidP="00DF487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023" w:type="dxa"/>
          </w:tcPr>
          <w:p w:rsidR="00843378" w:rsidRDefault="00843378" w:rsidP="00DF487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00" w:type="dxa"/>
          </w:tcPr>
          <w:p w:rsidR="00843378" w:rsidRDefault="00843378" w:rsidP="00DF487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</w:tr>
      <w:tr w:rsidR="00843378" w:rsidTr="00DF4875">
        <w:tc>
          <w:tcPr>
            <w:tcW w:w="2664" w:type="dxa"/>
          </w:tcPr>
          <w:p w:rsidR="00843378" w:rsidRDefault="00843378" w:rsidP="00DF487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135" w:type="dxa"/>
          </w:tcPr>
          <w:p w:rsidR="00843378" w:rsidRDefault="00843378" w:rsidP="00DF487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023" w:type="dxa"/>
          </w:tcPr>
          <w:p w:rsidR="00843378" w:rsidRDefault="00843378" w:rsidP="00DF487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00" w:type="dxa"/>
          </w:tcPr>
          <w:p w:rsidR="00843378" w:rsidRDefault="00843378" w:rsidP="00DF487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</w:tr>
      <w:tr w:rsidR="00843378" w:rsidTr="00DF4875">
        <w:tc>
          <w:tcPr>
            <w:tcW w:w="2664" w:type="dxa"/>
          </w:tcPr>
          <w:p w:rsidR="00843378" w:rsidRDefault="00843378" w:rsidP="00DF487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135" w:type="dxa"/>
          </w:tcPr>
          <w:p w:rsidR="00843378" w:rsidRDefault="00843378" w:rsidP="00DF487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023" w:type="dxa"/>
          </w:tcPr>
          <w:p w:rsidR="00843378" w:rsidRDefault="00843378" w:rsidP="00DF487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00" w:type="dxa"/>
          </w:tcPr>
          <w:p w:rsidR="00843378" w:rsidRDefault="00843378" w:rsidP="00DF487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</w:tr>
      <w:tr w:rsidR="00843378" w:rsidTr="00DF4875">
        <w:tc>
          <w:tcPr>
            <w:tcW w:w="5799" w:type="dxa"/>
            <w:gridSpan w:val="2"/>
          </w:tcPr>
          <w:p w:rsidR="00843378" w:rsidRDefault="00843378" w:rsidP="00DF4875">
            <w:pPr>
              <w:spacing w:line="360" w:lineRule="auto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合    计</w:t>
            </w:r>
          </w:p>
        </w:tc>
        <w:tc>
          <w:tcPr>
            <w:tcW w:w="1023" w:type="dxa"/>
          </w:tcPr>
          <w:p w:rsidR="00843378" w:rsidRDefault="00843378" w:rsidP="00DF487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00" w:type="dxa"/>
          </w:tcPr>
          <w:p w:rsidR="00843378" w:rsidRDefault="00843378" w:rsidP="00DF487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</w:tr>
    </w:tbl>
    <w:p w:rsidR="00843378" w:rsidRDefault="00843378" w:rsidP="00843378">
      <w:pPr>
        <w:ind w:right="640"/>
        <w:jc w:val="left"/>
        <w:rPr>
          <w:rFonts w:ascii="仿宋" w:eastAsia="仿宋" w:hAnsi="仿宋" w:hint="eastAsia"/>
          <w:b/>
          <w:sz w:val="28"/>
          <w:szCs w:val="28"/>
        </w:rPr>
      </w:pPr>
    </w:p>
    <w:p w:rsidR="00843378" w:rsidRDefault="00843378" w:rsidP="00843378">
      <w:pPr>
        <w:ind w:right="640"/>
        <w:jc w:val="right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b/>
          <w:sz w:val="28"/>
          <w:szCs w:val="28"/>
        </w:rPr>
        <w:t>学院图书资料、设备管理员审核并签字</w:t>
      </w:r>
    </w:p>
    <w:p w:rsidR="00843378" w:rsidRDefault="00843378" w:rsidP="00843378">
      <w:pPr>
        <w:wordWrap w:val="0"/>
        <w:ind w:right="640"/>
        <w:jc w:val="right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年  月  日 </w:t>
      </w:r>
    </w:p>
    <w:p w:rsidR="005E3983" w:rsidRDefault="005E3983"/>
    <w:sectPr w:rsidR="005E39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378"/>
    <w:rsid w:val="005E3983"/>
    <w:rsid w:val="0084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D718A8-BE3A-4983-B1D9-7EEC27147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3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HuangLei</dc:creator>
  <cp:keywords/>
  <dc:description/>
  <cp:lastModifiedBy>HuangLei</cp:lastModifiedBy>
  <cp:revision>1</cp:revision>
  <dcterms:created xsi:type="dcterms:W3CDTF">2017-08-30T08:15:00Z</dcterms:created>
  <dcterms:modified xsi:type="dcterms:W3CDTF">2017-08-30T08:16:00Z</dcterms:modified>
</cp:coreProperties>
</file>